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79" w:rsidRPr="00B47F79" w:rsidRDefault="00B47F79" w:rsidP="00B47F79">
      <w:pPr>
        <w:shd w:val="clear" w:color="auto" w:fill="FFFFFF"/>
        <w:spacing w:after="0" w:line="276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47F7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Додаток 2 </w:t>
      </w:r>
    </w:p>
    <w:p w:rsidR="00B47F79" w:rsidRPr="00B47F79" w:rsidRDefault="00B47F79" w:rsidP="00B47F79">
      <w:pPr>
        <w:shd w:val="clear" w:color="auto" w:fill="FFFFFF"/>
        <w:spacing w:after="0" w:line="276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F79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конкурсної документації</w:t>
      </w:r>
    </w:p>
    <w:p w:rsidR="00B47F79" w:rsidRPr="00B47F79" w:rsidRDefault="00B47F79" w:rsidP="00B47F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47F79" w:rsidRPr="00B47F79" w:rsidRDefault="00B47F79" w:rsidP="00B47F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47F7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Рекомендована форма заповнюється учасником</w:t>
      </w:r>
    </w:p>
    <w:p w:rsidR="00B47F79" w:rsidRPr="00B47F79" w:rsidRDefault="00B47F79" w:rsidP="00B47F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47F7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та надається у складі конкурсної пропозиції</w:t>
      </w:r>
    </w:p>
    <w:p w:rsidR="00B47F79" w:rsidRPr="00B47F79" w:rsidRDefault="00B47F79" w:rsidP="00B47F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47F79" w:rsidRPr="00B47F79" w:rsidRDefault="00B47F79" w:rsidP="00B47F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47F7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Довідка про наявність обладнання та матеріально-технічної бази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3743"/>
        <w:gridCol w:w="1592"/>
        <w:gridCol w:w="1227"/>
        <w:gridCol w:w="2136"/>
      </w:tblGrid>
      <w:tr w:rsidR="00B47F79" w:rsidRPr="00B47F79" w:rsidTr="009D30C5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B47F79" w:rsidRPr="00B47F79" w:rsidRDefault="00B47F79" w:rsidP="00B47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B47F79" w:rsidRPr="00B47F79" w:rsidRDefault="00B47F79" w:rsidP="00B47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та тип машини, механізму або устаткування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B47F79" w:rsidRPr="00B47F79" w:rsidRDefault="00B47F79" w:rsidP="00B47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B47F79" w:rsidRPr="00B47F79" w:rsidRDefault="00B47F79" w:rsidP="00B47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Наявна кількість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B47F79" w:rsidRPr="00B47F79" w:rsidRDefault="00B47F79" w:rsidP="00B47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Власне,</w:t>
            </w:r>
          </w:p>
          <w:p w:rsidR="00B47F79" w:rsidRPr="00B47F79" w:rsidRDefault="00B47F79" w:rsidP="00B47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орендоване</w:t>
            </w:r>
          </w:p>
        </w:tc>
      </w:tr>
      <w:tr w:rsidR="00B47F79" w:rsidRPr="00B47F79" w:rsidTr="009D30C5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47F79" w:rsidRPr="00B47F79" w:rsidTr="009D30C5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47F79" w:rsidRPr="00B47F79" w:rsidTr="009D30C5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7F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47F79" w:rsidRPr="00B47F79" w:rsidTr="009D30C5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7F79" w:rsidRPr="00B47F79" w:rsidTr="009D30C5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7F79" w:rsidRPr="00B47F79" w:rsidTr="009D30C5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7F79" w:rsidRPr="00B47F79" w:rsidTr="009D30C5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7F79" w:rsidRPr="00B47F79" w:rsidTr="009D30C5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7F79" w:rsidRPr="00B47F79" w:rsidTr="009D30C5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7F79" w:rsidRPr="00B47F79" w:rsidTr="009D30C5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7F79" w:rsidRPr="00B47F79" w:rsidTr="009D30C5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</w:tcPr>
          <w:p w:rsidR="00B47F79" w:rsidRPr="00B47F79" w:rsidRDefault="00B47F79" w:rsidP="00B47F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47F79" w:rsidRPr="00B47F79" w:rsidRDefault="00B47F79" w:rsidP="00B47F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F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B47F79" w:rsidRPr="00B47F79" w:rsidRDefault="00B47F79" w:rsidP="00B47F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F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B47F79" w:rsidRDefault="00B47F79" w:rsidP="00B47F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                __________                    ________________________</w:t>
      </w:r>
    </w:p>
    <w:p w:rsidR="00B47F79" w:rsidRDefault="00B47F79" w:rsidP="00B47F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B47F79">
        <w:rPr>
          <w:rFonts w:ascii="Times New Roman" w:eastAsia="Times New Roman" w:hAnsi="Times New Roman" w:cs="Times New Roman"/>
          <w:sz w:val="20"/>
          <w:szCs w:val="24"/>
          <w:lang w:eastAsia="uk-UA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4"/>
          <w:lang w:eastAsia="uk-UA"/>
        </w:rPr>
        <w:t xml:space="preserve">       </w:t>
      </w:r>
      <w:r w:rsidRPr="00B47F79">
        <w:rPr>
          <w:rFonts w:ascii="Times New Roman" w:eastAsia="Times New Roman" w:hAnsi="Times New Roman" w:cs="Times New Roman"/>
          <w:sz w:val="20"/>
          <w:szCs w:val="24"/>
          <w:lang w:eastAsia="uk-UA"/>
        </w:rPr>
        <w:t xml:space="preserve"> (п</w:t>
      </w:r>
      <w:r w:rsidRPr="00B47F79">
        <w:rPr>
          <w:rFonts w:ascii="Times New Roman" w:eastAsia="Times New Roman" w:hAnsi="Times New Roman" w:cs="Times New Roman"/>
          <w:sz w:val="20"/>
          <w:szCs w:val="24"/>
          <w:lang w:eastAsia="uk-UA"/>
        </w:rPr>
        <w:t>осада</w:t>
      </w:r>
      <w:r w:rsidRPr="00B47F79">
        <w:rPr>
          <w:rFonts w:ascii="Times New Roman" w:eastAsia="Times New Roman" w:hAnsi="Times New Roman" w:cs="Times New Roman"/>
          <w:sz w:val="20"/>
          <w:szCs w:val="24"/>
          <w:lang w:eastAsia="uk-UA"/>
        </w:rPr>
        <w:t xml:space="preserve">, назва підприємства)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uk-UA"/>
        </w:rPr>
        <w:t xml:space="preserve">          </w:t>
      </w:r>
      <w:r w:rsidRPr="00B47F79">
        <w:rPr>
          <w:rFonts w:ascii="Times New Roman" w:eastAsia="Times New Roman" w:hAnsi="Times New Roman" w:cs="Times New Roman"/>
          <w:sz w:val="20"/>
          <w:szCs w:val="24"/>
          <w:lang w:eastAsia="uk-UA"/>
        </w:rPr>
        <w:t xml:space="preserve">  (підпис)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uk-UA"/>
        </w:rPr>
        <w:t xml:space="preserve">         </w:t>
      </w:r>
      <w:r w:rsidRPr="00B47F79">
        <w:rPr>
          <w:rFonts w:ascii="Times New Roman" w:eastAsia="Times New Roman" w:hAnsi="Times New Roman" w:cs="Times New Roman"/>
          <w:sz w:val="20"/>
          <w:szCs w:val="24"/>
          <w:lang w:eastAsia="uk-UA"/>
        </w:rPr>
        <w:t xml:space="preserve">      (прізвище, ініціали) </w:t>
      </w:r>
    </w:p>
    <w:p w:rsidR="00B47F79" w:rsidRDefault="00B47F79" w:rsidP="00B47F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</w:p>
    <w:p w:rsidR="00B47F79" w:rsidRDefault="00B47F79" w:rsidP="00B47F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uk-UA"/>
        </w:rPr>
        <w:t xml:space="preserve">______________________________________                                                  М.П.     </w:t>
      </w:r>
    </w:p>
    <w:p w:rsidR="00B47F79" w:rsidRDefault="00B47F79" w:rsidP="00B47F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uk-UA"/>
        </w:rPr>
        <w:t xml:space="preserve">                          (дата)</w:t>
      </w:r>
    </w:p>
    <w:p w:rsidR="00B47F79" w:rsidRPr="00B47F79" w:rsidRDefault="00B47F79" w:rsidP="00B47F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F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154B36" w:rsidRPr="00B47F79" w:rsidRDefault="00154B36" w:rsidP="00B47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4B36" w:rsidRPr="00B47F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79"/>
    <w:rsid w:val="00154B36"/>
    <w:rsid w:val="006F57C9"/>
    <w:rsid w:val="00B4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DAA9"/>
  <w15:chartTrackingRefBased/>
  <w15:docId w15:val="{A62AF31A-EA87-482D-A28B-231593B0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2020-03-26T09:23:00Z</dcterms:created>
  <dcterms:modified xsi:type="dcterms:W3CDTF">2020-03-26T09:36:00Z</dcterms:modified>
</cp:coreProperties>
</file>